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5D" w:rsidRDefault="00C1595D" w:rsidP="00C1595D">
      <w:r>
        <w:t>Name: _______________</w:t>
      </w:r>
      <w: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Odyssey </w:t>
      </w:r>
      <w:r>
        <w:t>Reading Guide</w:t>
      </w:r>
      <w:r w:rsidR="007C4E61">
        <w:t>: “Argus” and “The Suitors”</w:t>
      </w:r>
    </w:p>
    <w:p w:rsidR="00C1595D" w:rsidRDefault="00C1595D" w:rsidP="00C1595D">
      <w:pPr>
        <w:rPr>
          <w:i/>
        </w:rPr>
      </w:pPr>
      <w:r>
        <w:tab/>
        <w:t xml:space="preserve">While reading, answer the questions below. *This is an important reading strategy. Remember to always stop and </w:t>
      </w:r>
      <w:r>
        <w:rPr>
          <w:i/>
        </w:rPr>
        <w:t>self-assess</w:t>
      </w:r>
      <w:r w:rsidR="007C4E61">
        <w:rPr>
          <w:i/>
        </w:rPr>
        <w:t>.</w:t>
      </w:r>
    </w:p>
    <w:p w:rsidR="007C4E61" w:rsidRDefault="007C4E61" w:rsidP="007C4E61">
      <w:pPr>
        <w:pStyle w:val="ListParagraph"/>
        <w:numPr>
          <w:ilvl w:val="0"/>
          <w:numId w:val="1"/>
        </w:numPr>
      </w:pPr>
      <w:r>
        <w:t>What lesson do we learn about the relationship between humans and dogs in this section? Provide a quote to back up your claim.</w:t>
      </w:r>
    </w:p>
    <w:p w:rsidR="007C4E61" w:rsidRDefault="007C4E61" w:rsidP="007C4E61"/>
    <w:p w:rsidR="007C4E61" w:rsidRDefault="007C4E61" w:rsidP="007C4E61"/>
    <w:p w:rsidR="007C4E61" w:rsidRDefault="007C4E61" w:rsidP="007C4E61">
      <w:pPr>
        <w:pStyle w:val="ListParagraph"/>
        <w:numPr>
          <w:ilvl w:val="0"/>
          <w:numId w:val="1"/>
        </w:numPr>
      </w:pPr>
      <w:r>
        <w:t xml:space="preserve">What does it mean when it says that </w:t>
      </w:r>
      <w:proofErr w:type="spellStart"/>
      <w:r>
        <w:t>Antinous</w:t>
      </w:r>
      <w:proofErr w:type="spellEnd"/>
      <w:r>
        <w:t xml:space="preserve"> is the most “haughty” suitor?</w:t>
      </w:r>
    </w:p>
    <w:p w:rsidR="007C4E61" w:rsidRDefault="007C4E61" w:rsidP="007C4E61">
      <w:pPr>
        <w:ind w:left="360"/>
      </w:pPr>
    </w:p>
    <w:p w:rsidR="007C4E61" w:rsidRDefault="007C4E61" w:rsidP="007C4E61">
      <w:pPr>
        <w:pStyle w:val="ListParagraph"/>
        <w:numPr>
          <w:ilvl w:val="0"/>
          <w:numId w:val="1"/>
        </w:numPr>
      </w:pPr>
      <w:r>
        <w:t xml:space="preserve">Why do you think </w:t>
      </w:r>
      <w:proofErr w:type="spellStart"/>
      <w:r>
        <w:t>Antinous</w:t>
      </w:r>
      <w:proofErr w:type="spellEnd"/>
      <w:r>
        <w:t xml:space="preserve"> is so mean to Odysseus? </w:t>
      </w:r>
    </w:p>
    <w:p w:rsidR="007C4E61" w:rsidRDefault="007C4E61" w:rsidP="007C4E61">
      <w:pPr>
        <w:pStyle w:val="ListParagraph"/>
      </w:pPr>
    </w:p>
    <w:p w:rsidR="007C4E61" w:rsidRDefault="007C4E61" w:rsidP="007C4E61"/>
    <w:p w:rsidR="007C4E61" w:rsidRDefault="007C4E61" w:rsidP="007C4E61">
      <w:pPr>
        <w:pStyle w:val="ListParagraph"/>
        <w:numPr>
          <w:ilvl w:val="0"/>
          <w:numId w:val="1"/>
        </w:numPr>
      </w:pPr>
      <w:r>
        <w:t xml:space="preserve">Read lines 1254-1258 and explain what one of the suitors is trying to say to </w:t>
      </w:r>
      <w:proofErr w:type="spellStart"/>
      <w:r>
        <w:t>Antinous</w:t>
      </w:r>
      <w:proofErr w:type="spellEnd"/>
      <w:r>
        <w:t>.</w:t>
      </w:r>
    </w:p>
    <w:p w:rsidR="007C4E61" w:rsidRDefault="007C4E61" w:rsidP="007C4E61"/>
    <w:p w:rsidR="007C4E61" w:rsidRDefault="007C4E61" w:rsidP="007C4E61"/>
    <w:p w:rsidR="007C4E61" w:rsidRDefault="007C4E61" w:rsidP="007C4E61">
      <w:pPr>
        <w:pStyle w:val="ListParagraph"/>
        <w:numPr>
          <w:ilvl w:val="0"/>
          <w:numId w:val="1"/>
        </w:numPr>
      </w:pPr>
      <w:r>
        <w:t xml:space="preserve">Why does Penelope make a comment about Apollo shooting </w:t>
      </w:r>
      <w:proofErr w:type="spellStart"/>
      <w:r>
        <w:t>Antinous</w:t>
      </w:r>
      <w:proofErr w:type="spellEnd"/>
      <w:r>
        <w:t xml:space="preserve">? Who do you think would end up “winning” Penelope’s hand in marriage if </w:t>
      </w:r>
      <w:proofErr w:type="spellStart"/>
      <w:r>
        <w:t>Odyssues</w:t>
      </w:r>
      <w:proofErr w:type="spellEnd"/>
      <w:r>
        <w:t xml:space="preserve"> never returned? Why do you think this?</w:t>
      </w:r>
    </w:p>
    <w:p w:rsidR="007C4E61" w:rsidRDefault="007C4E61" w:rsidP="007C4E61"/>
    <w:p w:rsidR="007C4E61" w:rsidRDefault="007C4E61" w:rsidP="007C4E61"/>
    <w:p w:rsidR="007C4E61" w:rsidRDefault="007C4E61" w:rsidP="007C4E61"/>
    <w:p w:rsidR="007C4E61" w:rsidRDefault="007C4E61" w:rsidP="007C4E61">
      <w:pPr>
        <w:pStyle w:val="ListParagraph"/>
        <w:numPr>
          <w:ilvl w:val="0"/>
          <w:numId w:val="1"/>
        </w:numPr>
      </w:pPr>
      <w:r>
        <w:t xml:space="preserve"> </w:t>
      </w:r>
      <w:r w:rsidR="00CF0F1D">
        <w:t xml:space="preserve">What does Penelope think of </w:t>
      </w:r>
      <w:proofErr w:type="spellStart"/>
      <w:r w:rsidR="00CF0F1D">
        <w:t>Antinous</w:t>
      </w:r>
      <w:proofErr w:type="spellEnd"/>
      <w:r w:rsidR="00CF0F1D">
        <w:t>? Provide evidence to back up your opinion.</w:t>
      </w:r>
    </w:p>
    <w:p w:rsidR="00CF0F1D" w:rsidRDefault="00CF0F1D" w:rsidP="00CF0F1D"/>
    <w:p w:rsidR="00CF0F1D" w:rsidRDefault="00CF0F1D" w:rsidP="00CF0F1D"/>
    <w:p w:rsidR="00CF0F1D" w:rsidRDefault="00CF0F1D" w:rsidP="00CF0F1D"/>
    <w:p w:rsidR="00CF0F1D" w:rsidRPr="007C4E61" w:rsidRDefault="00CF0F1D" w:rsidP="00CF0F1D">
      <w:pPr>
        <w:pStyle w:val="ListParagraph"/>
        <w:numPr>
          <w:ilvl w:val="0"/>
          <w:numId w:val="1"/>
        </w:numPr>
      </w:pPr>
      <w:r>
        <w:t>In lines 1282-1285, Penelope asks to speak with someone. Who does Penelope plan to talk to and why?</w:t>
      </w:r>
      <w:bookmarkStart w:id="0" w:name="_GoBack"/>
      <w:bookmarkEnd w:id="0"/>
    </w:p>
    <w:sectPr w:rsidR="00CF0F1D" w:rsidRPr="007C4E61" w:rsidSect="00CF0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377A"/>
    <w:multiLevelType w:val="hybridMultilevel"/>
    <w:tmpl w:val="F5160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5D"/>
    <w:rsid w:val="007C4E61"/>
    <w:rsid w:val="00C1595D"/>
    <w:rsid w:val="00CF0F1D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2</cp:revision>
  <cp:lastPrinted>2012-12-17T18:57:00Z</cp:lastPrinted>
  <dcterms:created xsi:type="dcterms:W3CDTF">2012-12-17T18:58:00Z</dcterms:created>
  <dcterms:modified xsi:type="dcterms:W3CDTF">2012-12-17T18:58:00Z</dcterms:modified>
</cp:coreProperties>
</file>